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AA029" w14:textId="26068A70" w:rsidR="00284D35" w:rsidRDefault="00284D35" w:rsidP="00E30B3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3F99F23" wp14:editId="41469397">
            <wp:extent cx="5274310" cy="6739255"/>
            <wp:effectExtent l="0" t="0" r="2540" b="4445"/>
            <wp:docPr id="12722774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77425" name="图片 127227742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3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BB74" w14:textId="77777777" w:rsidR="00284D35" w:rsidRDefault="00284D35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3A6DB873" w14:textId="2CCEFE97" w:rsidR="00E30B32" w:rsidRPr="00E30B32" w:rsidRDefault="00284D35" w:rsidP="00E30B3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8BD7FE0" wp14:editId="2A2DFCC3">
            <wp:extent cx="5274310" cy="7032625"/>
            <wp:effectExtent l="0" t="0" r="2540" b="0"/>
            <wp:docPr id="3110277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27719" name="图片 3110277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0B32">
        <w:rPr>
          <w:noProof/>
        </w:rPr>
        <w:lastRenderedPageBreak/>
        <w:drawing>
          <wp:inline distT="0" distB="0" distL="0" distR="0" wp14:anchorId="73FF6509" wp14:editId="6FE47373">
            <wp:extent cx="5274310" cy="7035165"/>
            <wp:effectExtent l="0" t="0" r="2540" b="0"/>
            <wp:docPr id="20884715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471557" name="图片 20884715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0B32" w:rsidRPr="00E30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32"/>
    <w:rsid w:val="00284D35"/>
    <w:rsid w:val="00472B46"/>
    <w:rsid w:val="00E30B32"/>
    <w:rsid w:val="00E4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BDFDE"/>
  <w15:chartTrackingRefBased/>
  <w15:docId w15:val="{B6AE8500-0943-440F-973C-76188926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0B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B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B3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B3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B3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B3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B3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B3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B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0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0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0B3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0B3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30B3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0B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0B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0B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0B3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0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B3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0B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0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0B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0B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0B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0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0B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0B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1470748563@qq.com</dc:creator>
  <cp:keywords/>
  <dc:description/>
  <cp:lastModifiedBy>1470748563@qq.com</cp:lastModifiedBy>
  <cp:revision>2</cp:revision>
  <dcterms:created xsi:type="dcterms:W3CDTF">2026-03-22T08:36:00Z</dcterms:created>
  <dcterms:modified xsi:type="dcterms:W3CDTF">2026-03-22T08:50:00Z</dcterms:modified>
</cp:coreProperties>
</file>