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4605"/>
            <wp:docPr id="1" name="图片 1" descr="50DEC875FED13E17F1FDD4310208C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DEC875FED13E17F1FDD4310208C6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6995795"/>
            <wp:effectExtent l="0" t="0" r="10795" b="14605"/>
            <wp:docPr id="2" name="图片 2" descr="C595EFB727EE8002E5C7019C056F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595EFB727EE8002E5C7019C056F47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0ODY1ZWY3NGE2MjBmMmEyY2QxOWMyZGI5Zjc2ZDUifQ=="/>
  </w:docVars>
  <w:rsids>
    <w:rsidRoot w:val="00000000"/>
    <w:rsid w:val="00D6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2022-11-30T09:57:56Z</dcterms:created>
  <dc:creator>86152</dc:creator>
  <cp:lastModifiedBy>丶</cp:lastModifiedBy>
  <dcterms:modified xsi:type="dcterms:W3CDTF">2022-11-30T09:58:26Z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F4019DA850D04D9C98AC0DD63CB05055</vt:lpwstr>
  </property>
</Properties>
</file>