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A9D27" w14:textId="49D9DBFB" w:rsidR="00726257" w:rsidRDefault="00B74E95" w:rsidP="00B74E95">
      <w:pPr>
        <w:jc w:val="center"/>
        <w:rPr>
          <w:rFonts w:ascii="宋体" w:eastAsia="宋体" w:hAnsi="宋体"/>
          <w:sz w:val="24"/>
          <w:szCs w:val="24"/>
        </w:rPr>
      </w:pPr>
      <w:r w:rsidRPr="00B74E95">
        <w:rPr>
          <w:rFonts w:ascii="宋体" w:eastAsia="宋体" w:hAnsi="宋体"/>
          <w:sz w:val="24"/>
          <w:szCs w:val="24"/>
        </w:rPr>
        <w:t>政法2004班+201070159+陈伟瑜</w:t>
      </w:r>
    </w:p>
    <w:p w14:paraId="791F8BC3" w14:textId="77777777" w:rsidR="00B74E95" w:rsidRDefault="00B74E95" w:rsidP="007A570F">
      <w:pPr>
        <w:rPr>
          <w:rFonts w:ascii="宋体" w:eastAsia="宋体" w:hAnsi="宋体"/>
          <w:sz w:val="24"/>
          <w:szCs w:val="24"/>
        </w:rPr>
      </w:pPr>
    </w:p>
    <w:p w14:paraId="25E9A220" w14:textId="2AD99C3D" w:rsidR="005445B4" w:rsidRDefault="00ED446F" w:rsidP="00ED446F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春节</w:t>
      </w:r>
      <w:r w:rsidR="00544F59">
        <w:rPr>
          <w:rFonts w:ascii="宋体" w:eastAsia="宋体" w:hAnsi="宋体" w:hint="eastAsia"/>
          <w:sz w:val="24"/>
          <w:szCs w:val="24"/>
        </w:rPr>
        <w:t>前的重头戏之一——购买年货。</w:t>
      </w:r>
      <w:r w:rsidR="008F26CD">
        <w:rPr>
          <w:rFonts w:ascii="宋体" w:eastAsia="宋体" w:hAnsi="宋体" w:hint="eastAsia"/>
          <w:sz w:val="24"/>
          <w:szCs w:val="24"/>
        </w:rPr>
        <w:t>前来购置年货的人</w:t>
      </w:r>
      <w:r w:rsidR="005660CC">
        <w:rPr>
          <w:rFonts w:ascii="宋体" w:eastAsia="宋体" w:hAnsi="宋体" w:hint="eastAsia"/>
          <w:sz w:val="24"/>
          <w:szCs w:val="24"/>
        </w:rPr>
        <w:t>使街道变得格外热闹，大家脸上洋溢着对</w:t>
      </w:r>
      <w:r>
        <w:rPr>
          <w:rFonts w:ascii="宋体" w:eastAsia="宋体" w:hAnsi="宋体" w:hint="eastAsia"/>
          <w:sz w:val="24"/>
          <w:szCs w:val="24"/>
        </w:rPr>
        <w:t>过年与家人团圆的喜悦。小小的海味店铺中挤满了挑选海味们，大家相互谈论着哪种最适合出现在年夜饭的餐桌上，相互分享着对年夜饭的期待，大家的谈笑声奏响了</w:t>
      </w:r>
      <w:r w:rsidR="00726257" w:rsidRPr="00726257">
        <w:rPr>
          <w:rFonts w:ascii="宋体" w:eastAsia="宋体" w:hAnsi="宋体" w:hint="eastAsia"/>
          <w:sz w:val="24"/>
          <w:szCs w:val="24"/>
        </w:rPr>
        <w:t>过年</w:t>
      </w:r>
      <w:r w:rsidR="00726257">
        <w:rPr>
          <w:rFonts w:ascii="宋体" w:eastAsia="宋体" w:hAnsi="宋体" w:hint="eastAsia"/>
          <w:sz w:val="24"/>
          <w:szCs w:val="24"/>
        </w:rPr>
        <w:t>的前奏。</w:t>
      </w:r>
    </w:p>
    <w:p w14:paraId="7E68AC44" w14:textId="7F266C50" w:rsidR="00E93736" w:rsidRDefault="007A570F" w:rsidP="007A570F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55A00F42" wp14:editId="002A4F60">
            <wp:extent cx="4770120" cy="3577877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481" cy="358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6CF5A" w14:textId="29AFDC0F" w:rsidR="007A570F" w:rsidRPr="0027225F" w:rsidRDefault="007A570F" w:rsidP="007A570F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5A99F57A" wp14:editId="0813EAE1">
            <wp:extent cx="4795135" cy="3596640"/>
            <wp:effectExtent l="0" t="0" r="571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5627" cy="359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570F" w:rsidRPr="002722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633C6" w14:textId="77777777" w:rsidR="00F22A07" w:rsidRDefault="00F22A07" w:rsidP="00ED446F">
      <w:r>
        <w:separator/>
      </w:r>
    </w:p>
  </w:endnote>
  <w:endnote w:type="continuationSeparator" w:id="0">
    <w:p w14:paraId="06585D55" w14:textId="77777777" w:rsidR="00F22A07" w:rsidRDefault="00F22A07" w:rsidP="00ED4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A86F" w14:textId="77777777" w:rsidR="00F22A07" w:rsidRDefault="00F22A07" w:rsidP="00ED446F">
      <w:r>
        <w:separator/>
      </w:r>
    </w:p>
  </w:footnote>
  <w:footnote w:type="continuationSeparator" w:id="0">
    <w:p w14:paraId="1BA281D1" w14:textId="77777777" w:rsidR="00F22A07" w:rsidRDefault="00F22A07" w:rsidP="00ED44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25F"/>
    <w:rsid w:val="00204347"/>
    <w:rsid w:val="0027225F"/>
    <w:rsid w:val="002E6297"/>
    <w:rsid w:val="00313A18"/>
    <w:rsid w:val="004A50D5"/>
    <w:rsid w:val="005445B4"/>
    <w:rsid w:val="00544F59"/>
    <w:rsid w:val="005660CC"/>
    <w:rsid w:val="00711E11"/>
    <w:rsid w:val="00726257"/>
    <w:rsid w:val="007A570F"/>
    <w:rsid w:val="008A24ED"/>
    <w:rsid w:val="008F26CD"/>
    <w:rsid w:val="0093538A"/>
    <w:rsid w:val="00A47CF9"/>
    <w:rsid w:val="00AD1100"/>
    <w:rsid w:val="00B74E95"/>
    <w:rsid w:val="00D90DD6"/>
    <w:rsid w:val="00E93736"/>
    <w:rsid w:val="00ED446F"/>
    <w:rsid w:val="00F22A07"/>
    <w:rsid w:val="00F97A14"/>
    <w:rsid w:val="00FD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3C975"/>
  <w15:chartTrackingRefBased/>
  <w15:docId w15:val="{5CBEFCAD-4490-4080-BAFA-5CC91080C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4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44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44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44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伟瑜</dc:creator>
  <cp:keywords/>
  <dc:description/>
  <cp:lastModifiedBy>陈 伟瑜</cp:lastModifiedBy>
  <cp:revision>4</cp:revision>
  <dcterms:created xsi:type="dcterms:W3CDTF">2022-01-31T13:19:00Z</dcterms:created>
  <dcterms:modified xsi:type="dcterms:W3CDTF">2022-01-31T13:23:00Z</dcterms:modified>
</cp:coreProperties>
</file>