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2829E" w14:textId="77777777" w:rsidR="0028002A" w:rsidRDefault="00C8404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期党的发展对象培训班第二次小组讨论</w:t>
      </w:r>
    </w:p>
    <w:p w14:paraId="7D29C175" w14:textId="77777777" w:rsidR="0028002A" w:rsidRDefault="0028002A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45EFB272" w14:textId="036C4C20" w:rsidR="0028002A" w:rsidRDefault="00C8404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学院：数学与计算机科学学院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年级与专业：19数学一班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姓名：毛禧雯</w:t>
      </w:r>
    </w:p>
    <w:p w14:paraId="179D8C85" w14:textId="77777777" w:rsidR="0028002A" w:rsidRDefault="0028002A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12247A46" w14:textId="77777777" w:rsidR="0028002A" w:rsidRDefault="00C8404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14:paraId="0F0CDAAC" w14:textId="77777777" w:rsidR="00C8404F" w:rsidRDefault="00C8404F" w:rsidP="00C8404F">
      <w:pPr>
        <w:rPr>
          <w:rFonts w:ascii="仿宋_GB2312" w:eastAsia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>
        <w:rPr>
          <w:rFonts w:ascii="仿宋_GB2312" w:eastAsia="仿宋_GB2312" w:cs="仿宋_GB2312" w:hint="eastAsia"/>
          <w:sz w:val="32"/>
          <w:szCs w:val="32"/>
        </w:rPr>
        <w:t>如果</w:t>
      </w:r>
      <w:r>
        <w:rPr>
          <w:rFonts w:ascii="仿宋_GB2312" w:eastAsia="仿宋_GB2312" w:cs="仿宋_GB2312" w:hint="eastAsia"/>
          <w:sz w:val="32"/>
          <w:szCs w:val="32"/>
          <w:lang w:eastAsia="zh-Hans"/>
        </w:rPr>
        <w:t>我</w:t>
      </w:r>
      <w:r>
        <w:rPr>
          <w:rFonts w:ascii="仿宋_GB2312" w:eastAsia="仿宋_GB2312" w:cs="仿宋_GB2312" w:hint="eastAsia"/>
          <w:sz w:val="32"/>
          <w:szCs w:val="32"/>
        </w:rPr>
        <w:t>被发展为中共党员，</w:t>
      </w:r>
      <w:r>
        <w:rPr>
          <w:rFonts w:ascii="仿宋_GB2312" w:eastAsia="仿宋_GB2312" w:cs="仿宋_GB2312" w:hint="eastAsia"/>
          <w:sz w:val="32"/>
          <w:szCs w:val="32"/>
          <w:lang w:eastAsia="zh-Hans"/>
        </w:rPr>
        <w:t>我</w:t>
      </w:r>
      <w:r>
        <w:rPr>
          <w:rFonts w:ascii="仿宋_GB2312" w:eastAsia="仿宋_GB2312" w:cs="仿宋_GB2312" w:hint="eastAsia"/>
          <w:sz w:val="32"/>
          <w:szCs w:val="32"/>
        </w:rPr>
        <w:t>将</w:t>
      </w:r>
      <w:r>
        <w:rPr>
          <w:rFonts w:ascii="仿宋_GB2312" w:eastAsia="仿宋_GB2312" w:cs="仿宋_GB2312" w:hint="eastAsia"/>
          <w:sz w:val="32"/>
          <w:szCs w:val="32"/>
          <w:lang w:eastAsia="zh-Hans"/>
        </w:rPr>
        <w:t>会认真学习党的政治纲领，努力向党组织看齐，积极带领大家向党组织学习。首先在学习上，更加努力，以身作则，争当先锋模范。在我看来，此刻的我们，是一名大学生，身为学生，首要的任务就是学习，只有自己的知识储备量足够丰厚，才能够有足够的底气足面对生活、面对社会，才可以更好地为人民服务。其次在工作方面，我会始终秉持着为人民服务的坚定信念，思想上与党组织始终保持一致，积极参与各项活动，配合大家开展各项工作，在锻炼自己的同时也提升自我的工作能力。最后就是在生活方面，生活中我也将会时刻怀揣着勤俭节约反对铺张浪费的信念，摒弃官僚主义以及那些浮夸腐败的社会风气，发挥带头作用，带领大家向着积极的思想靠拢，以身作则促进自我以及大家的进步，发挥出一名真正党员的先锋模范作用。</w:t>
      </w:r>
    </w:p>
    <w:p w14:paraId="0C1D3CE3" w14:textId="77777777" w:rsidR="0028002A" w:rsidRDefault="0028002A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28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FC2B97"/>
    <w:rsid w:val="0028002A"/>
    <w:rsid w:val="00C8404F"/>
    <w:rsid w:val="078C17AC"/>
    <w:rsid w:val="0B03198D"/>
    <w:rsid w:val="370A1BAE"/>
    <w:rsid w:val="3AE40781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48962"/>
  <w15:docId w15:val="{47A3DAE1-CF31-4415-806E-4C137E00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z20190929@outlook.com</cp:lastModifiedBy>
  <cp:revision>2</cp:revision>
  <dcterms:created xsi:type="dcterms:W3CDTF">2020-10-12T08:25:00Z</dcterms:created>
  <dcterms:modified xsi:type="dcterms:W3CDTF">2020-12-29T08:50:00Z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